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87DBF" w14:textId="77777777" w:rsidR="002E4FB6" w:rsidRDefault="00B02FAE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4"/>
        </w:rPr>
        <w:t>附件2：</w:t>
      </w:r>
    </w:p>
    <w:p w14:paraId="21BCF988" w14:textId="77777777" w:rsidR="002E4FB6" w:rsidRDefault="00B02FAE">
      <w:pPr>
        <w:spacing w:line="560" w:lineRule="exact"/>
        <w:jc w:val="center"/>
        <w:rPr>
          <w:rFonts w:ascii="SimHei" w:eastAsia="SimHei" w:hAnsi="SimHei" w:cs="宋体"/>
          <w:sz w:val="32"/>
          <w:szCs w:val="32"/>
        </w:rPr>
      </w:pPr>
      <w:r>
        <w:rPr>
          <w:rFonts w:ascii="SimHei" w:eastAsia="SimHei" w:hAnsi="SimHei" w:cs="宋体" w:hint="eastAsia"/>
          <w:b/>
          <w:bCs/>
          <w:sz w:val="32"/>
          <w:szCs w:val="32"/>
        </w:rPr>
        <w:t>授权委托书</w:t>
      </w:r>
    </w:p>
    <w:p w14:paraId="69BD9485" w14:textId="77777777" w:rsidR="002E4FB6" w:rsidRDefault="00B02FAE">
      <w:p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委托人名称/姓名：</w:t>
      </w:r>
    </w:p>
    <w:p w14:paraId="28F7A269" w14:textId="77777777" w:rsidR="002E4FB6" w:rsidRDefault="00B02FAE">
      <w:p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住所地：</w:t>
      </w:r>
    </w:p>
    <w:p w14:paraId="3F1E65CB" w14:textId="77777777" w:rsidR="002E4FB6" w:rsidRDefault="002E4FB6">
      <w:pPr>
        <w:spacing w:line="560" w:lineRule="exact"/>
        <w:jc w:val="left"/>
        <w:rPr>
          <w:rFonts w:ascii="宋体" w:eastAsia="宋体" w:hAnsi="宋体" w:cs="宋体"/>
          <w:sz w:val="24"/>
          <w:szCs w:val="24"/>
        </w:rPr>
      </w:pPr>
    </w:p>
    <w:p w14:paraId="0C33F9CF" w14:textId="77777777" w:rsidR="002E4FB6" w:rsidRDefault="00B02FAE">
      <w:p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受托人名称：        身份证号（执业律师证号）：</w:t>
      </w:r>
    </w:p>
    <w:p w14:paraId="4103449A" w14:textId="77777777" w:rsidR="002E4FB6" w:rsidRDefault="00B02FAE">
      <w:p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工作单位：</w:t>
      </w:r>
    </w:p>
    <w:p w14:paraId="356BAFF2" w14:textId="77777777" w:rsidR="002E4FB6" w:rsidRDefault="00B02FAE">
      <w:p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联系电话：</w:t>
      </w:r>
    </w:p>
    <w:p w14:paraId="7F49B53F" w14:textId="77777777" w:rsidR="002E4FB6" w:rsidRDefault="002E4FB6">
      <w:pPr>
        <w:spacing w:line="440" w:lineRule="exact"/>
        <w:jc w:val="left"/>
        <w:rPr>
          <w:rFonts w:ascii="宋体" w:eastAsia="宋体" w:hAnsi="宋体" w:cs="宋体"/>
          <w:sz w:val="24"/>
          <w:szCs w:val="24"/>
        </w:rPr>
      </w:pPr>
    </w:p>
    <w:p w14:paraId="49BB2606" w14:textId="5B4AF404" w:rsidR="002E4FB6" w:rsidRDefault="00B02FAE">
      <w:p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受托人就其参与【</w:t>
      </w:r>
      <w:r w:rsidR="006A5D6A" w:rsidRPr="006A5D6A">
        <w:rPr>
          <w:rFonts w:ascii="宋体" w:eastAsia="宋体" w:hAnsi="宋体" w:cs="宋体" w:hint="eastAsia"/>
          <w:sz w:val="24"/>
          <w:szCs w:val="24"/>
          <w:u w:val="single"/>
        </w:rPr>
        <w:t>华贯建设有限公司</w:t>
      </w:r>
      <w:r w:rsidR="00D63384">
        <w:rPr>
          <w:rFonts w:ascii="宋体" w:eastAsia="宋体" w:hAnsi="宋体" w:cs="宋体" w:hint="eastAsia"/>
          <w:sz w:val="24"/>
          <w:szCs w:val="24"/>
          <w:u w:val="single"/>
        </w:rPr>
        <w:t>意向</w:t>
      </w:r>
      <w:r>
        <w:rPr>
          <w:rFonts w:ascii="宋体" w:eastAsia="宋体" w:hAnsi="宋体" w:cs="宋体" w:hint="eastAsia"/>
          <w:sz w:val="24"/>
          <w:szCs w:val="24"/>
          <w:u w:val="single"/>
        </w:rPr>
        <w:t>投资人招募</w:t>
      </w:r>
      <w:r>
        <w:rPr>
          <w:rFonts w:ascii="宋体" w:eastAsia="宋体" w:hAnsi="宋体" w:cs="宋体" w:hint="eastAsia"/>
          <w:sz w:val="24"/>
          <w:szCs w:val="24"/>
        </w:rPr>
        <w:t>】相关事宜，特委托上述受托人作为委托人的代理人代为处理相关事宜。上述受委托人的代理权限为【</w:t>
      </w:r>
      <w:r>
        <w:rPr>
          <w:rFonts w:ascii="宋体" w:eastAsia="宋体" w:hAnsi="宋体" w:cs="宋体" w:hint="eastAsia"/>
          <w:sz w:val="24"/>
          <w:szCs w:val="24"/>
          <w:u w:val="single"/>
        </w:rPr>
        <w:t>特别授权</w:t>
      </w:r>
      <w:r>
        <w:rPr>
          <w:rFonts w:ascii="宋体" w:eastAsia="宋体" w:hAnsi="宋体" w:cs="宋体" w:hint="eastAsia"/>
          <w:sz w:val="24"/>
          <w:szCs w:val="24"/>
        </w:rPr>
        <w:t>】，具体如下：</w:t>
      </w:r>
    </w:p>
    <w:p w14:paraId="2BAEA300" w14:textId="77777777" w:rsidR="002E4FB6" w:rsidRDefault="00B02FAE">
      <w:pPr>
        <w:numPr>
          <w:ilvl w:val="0"/>
          <w:numId w:val="1"/>
        </w:num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代为递交参与本次投资人招募的相关资料；</w:t>
      </w:r>
    </w:p>
    <w:p w14:paraId="65B00346" w14:textId="13323305" w:rsidR="002E4FB6" w:rsidRDefault="00B02FAE">
      <w:pPr>
        <w:numPr>
          <w:ilvl w:val="0"/>
          <w:numId w:val="1"/>
        </w:num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书面或口头向管理人陈述委托人的立场、观点和主张，代为变更、确认</w:t>
      </w:r>
      <w:r w:rsidR="00D63384">
        <w:rPr>
          <w:rFonts w:ascii="宋体" w:eastAsia="宋体" w:hAnsi="宋体" w:cs="宋体" w:hint="eastAsia"/>
          <w:sz w:val="24"/>
          <w:szCs w:val="24"/>
        </w:rPr>
        <w:t>初步</w:t>
      </w:r>
      <w:r>
        <w:rPr>
          <w:rFonts w:ascii="宋体" w:eastAsia="宋体" w:hAnsi="宋体" w:cs="宋体" w:hint="eastAsia"/>
          <w:sz w:val="24"/>
          <w:szCs w:val="24"/>
        </w:rPr>
        <w:t>投资方案；</w:t>
      </w:r>
    </w:p>
    <w:p w14:paraId="2C7A9130" w14:textId="77777777" w:rsidR="002E4FB6" w:rsidRDefault="00B02FAE">
      <w:pPr>
        <w:numPr>
          <w:ilvl w:val="0"/>
          <w:numId w:val="1"/>
        </w:num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代为与管理人联系，签署有关文件；</w:t>
      </w:r>
    </w:p>
    <w:p w14:paraId="7520A278" w14:textId="77777777" w:rsidR="002E4FB6" w:rsidRDefault="00B02FAE">
      <w:pPr>
        <w:numPr>
          <w:ilvl w:val="0"/>
          <w:numId w:val="1"/>
        </w:numPr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代为处理本次投资人招募其他相关事宜。</w:t>
      </w:r>
    </w:p>
    <w:p w14:paraId="0005D31A" w14:textId="77777777" w:rsidR="002E4FB6" w:rsidRDefault="002E4FB6">
      <w:pPr>
        <w:spacing w:line="560" w:lineRule="exact"/>
        <w:jc w:val="left"/>
        <w:rPr>
          <w:rFonts w:ascii="宋体" w:eastAsia="宋体" w:hAnsi="宋体" w:cs="宋体"/>
          <w:sz w:val="24"/>
          <w:szCs w:val="24"/>
        </w:rPr>
      </w:pPr>
    </w:p>
    <w:p w14:paraId="7A804982" w14:textId="77777777" w:rsidR="002E4FB6" w:rsidRDefault="00B02FAE">
      <w:pPr>
        <w:adjustRightInd w:val="0"/>
        <w:snapToGrid w:val="0"/>
        <w:spacing w:line="560" w:lineRule="exac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  委托人（盖章）：</w:t>
      </w:r>
    </w:p>
    <w:p w14:paraId="269101DB" w14:textId="77777777" w:rsidR="002E4FB6" w:rsidRDefault="00B02FAE">
      <w:pPr>
        <w:adjustRightInd w:val="0"/>
        <w:snapToGrid w:val="0"/>
        <w:spacing w:line="560" w:lineRule="exac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             法定代表人或负责人（签字）：</w:t>
      </w:r>
    </w:p>
    <w:p w14:paraId="2400F91D" w14:textId="77777777" w:rsidR="002E4FB6" w:rsidRDefault="00B02FAE">
      <w:pPr>
        <w:adjustRightInd w:val="0"/>
        <w:snapToGrid w:val="0"/>
        <w:spacing w:line="56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                     受托人（签字、捺印）： </w:t>
      </w:r>
    </w:p>
    <w:p w14:paraId="54619D1C" w14:textId="77777777" w:rsidR="002E4FB6" w:rsidRDefault="00B02FAE">
      <w:pPr>
        <w:spacing w:line="560" w:lineRule="exact"/>
        <w:ind w:firstLineChars="2100" w:firstLine="50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年    月    日</w:t>
      </w:r>
    </w:p>
    <w:p w14:paraId="3FD51144" w14:textId="77777777" w:rsidR="002E4FB6" w:rsidRDefault="002E4FB6">
      <w:pPr>
        <w:spacing w:line="560" w:lineRule="exact"/>
        <w:ind w:firstLineChars="2200" w:firstLine="5280"/>
        <w:rPr>
          <w:rFonts w:ascii="宋体" w:eastAsia="宋体" w:hAnsi="宋体" w:cs="宋体"/>
          <w:sz w:val="24"/>
          <w:szCs w:val="24"/>
        </w:rPr>
      </w:pPr>
    </w:p>
    <w:p w14:paraId="6C042C3A" w14:textId="77777777" w:rsidR="002E4FB6" w:rsidRDefault="00B02FAE">
      <w:pPr>
        <w:adjustRightInd w:val="0"/>
        <w:snapToGrid w:val="0"/>
        <w:ind w:firstLineChars="200" w:firstLine="489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附：受托人身份证或律师执业证复印件一份，受托人为律师的还需提供律师事务所指派函。委托人应当在前述资料上加盖鲜章。</w:t>
      </w:r>
    </w:p>
    <w:p w14:paraId="772194B1" w14:textId="77777777" w:rsidR="002E4FB6" w:rsidRDefault="002E4FB6"/>
    <w:sectPr w:rsidR="002E4F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90A24" w14:textId="77777777" w:rsidR="00D452D3" w:rsidRDefault="00D452D3" w:rsidP="009444FE">
      <w:r>
        <w:separator/>
      </w:r>
    </w:p>
  </w:endnote>
  <w:endnote w:type="continuationSeparator" w:id="0">
    <w:p w14:paraId="031BB187" w14:textId="77777777" w:rsidR="00D452D3" w:rsidRDefault="00D452D3" w:rsidP="00944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8CD55" w14:textId="77777777" w:rsidR="00D452D3" w:rsidRDefault="00D452D3" w:rsidP="009444FE">
      <w:r>
        <w:separator/>
      </w:r>
    </w:p>
  </w:footnote>
  <w:footnote w:type="continuationSeparator" w:id="0">
    <w:p w14:paraId="0AE0962B" w14:textId="77777777" w:rsidR="00D452D3" w:rsidRDefault="00D452D3" w:rsidP="00944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B2BBCB"/>
    <w:multiLevelType w:val="singleLevel"/>
    <w:tmpl w:val="4DB2BB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88305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1B34A0E"/>
    <w:rsid w:val="002E4FB6"/>
    <w:rsid w:val="002F1B12"/>
    <w:rsid w:val="00483FC4"/>
    <w:rsid w:val="00595AFF"/>
    <w:rsid w:val="006A5D6A"/>
    <w:rsid w:val="009444FE"/>
    <w:rsid w:val="009D05D8"/>
    <w:rsid w:val="00A74A79"/>
    <w:rsid w:val="00B02FAE"/>
    <w:rsid w:val="00B07F44"/>
    <w:rsid w:val="00B277E6"/>
    <w:rsid w:val="00B92ED4"/>
    <w:rsid w:val="00D452D3"/>
    <w:rsid w:val="00D63384"/>
    <w:rsid w:val="00DC521D"/>
    <w:rsid w:val="327C5A54"/>
    <w:rsid w:val="61B3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377AA5"/>
  <w15:docId w15:val="{99ABF2F0-614E-C840-9B97-ADA497E4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4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444FE"/>
    <w:rPr>
      <w:kern w:val="2"/>
      <w:sz w:val="18"/>
      <w:szCs w:val="18"/>
    </w:rPr>
  </w:style>
  <w:style w:type="paragraph" w:styleId="a5">
    <w:name w:val="footer"/>
    <w:basedOn w:val="a"/>
    <w:link w:val="a6"/>
    <w:rsid w:val="00944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444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黄央 Huang, April</cp:lastModifiedBy>
  <cp:revision>3</cp:revision>
  <dcterms:created xsi:type="dcterms:W3CDTF">2023-03-27T13:10:00Z</dcterms:created>
  <dcterms:modified xsi:type="dcterms:W3CDTF">2023-12-25T10:26:00Z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