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E873" w14:textId="77777777" w:rsidR="003F4A10" w:rsidRDefault="00000000">
      <w:pPr>
        <w:jc w:val="center"/>
        <w:rPr>
          <w:rFonts w:ascii="仿宋_GB2312" w:eastAsia="仿宋_GB2312" w:hAnsi="仿宋_GB2312" w:hint="eastAsia"/>
          <w:b/>
          <w:bCs/>
          <w:sz w:val="36"/>
          <w:szCs w:val="36"/>
        </w:rPr>
      </w:pPr>
      <w:r>
        <w:rPr>
          <w:rFonts w:ascii="仿宋_GB2312" w:eastAsia="仿宋_GB2312" w:hAnsi="仿宋_GB2312" w:hint="eastAsia"/>
          <w:b/>
          <w:bCs/>
          <w:sz w:val="36"/>
          <w:szCs w:val="36"/>
        </w:rPr>
        <w:t>同意通过非现场形式召开债权人会议、以默认方式</w:t>
      </w:r>
    </w:p>
    <w:p w14:paraId="03465B5F" w14:textId="77777777" w:rsidR="003F4A10" w:rsidRDefault="00000000">
      <w:pPr>
        <w:jc w:val="center"/>
        <w:rPr>
          <w:rFonts w:ascii="仿宋_GB2312" w:eastAsia="仿宋_GB2312" w:hAnsi="仿宋_GB2312" w:hint="eastAsia"/>
          <w:b/>
          <w:bCs/>
          <w:sz w:val="36"/>
          <w:szCs w:val="36"/>
        </w:rPr>
      </w:pPr>
      <w:r>
        <w:rPr>
          <w:rFonts w:ascii="仿宋_GB2312" w:eastAsia="仿宋_GB2312" w:hAnsi="仿宋_GB2312" w:hint="eastAsia"/>
          <w:b/>
          <w:bCs/>
          <w:sz w:val="36"/>
          <w:szCs w:val="36"/>
        </w:rPr>
        <w:t>进行表决/发表意见的确认书</w:t>
      </w:r>
    </w:p>
    <w:p w14:paraId="3D2C0BF3" w14:textId="5FA58110" w:rsidR="003F4A10" w:rsidRDefault="00357966">
      <w:pPr>
        <w:spacing w:beforeLines="50" w:before="156" w:afterLines="50" w:after="156"/>
        <w:rPr>
          <w:rFonts w:ascii="仿宋_GB2312" w:eastAsia="仿宋_GB2312" w:hAnsi="仿宋_GB2312" w:hint="eastAsia"/>
          <w:b/>
          <w:bCs/>
          <w:sz w:val="28"/>
          <w:szCs w:val="28"/>
        </w:rPr>
      </w:pPr>
      <w:r>
        <w:rPr>
          <w:rFonts w:ascii="仿宋_GB2312" w:eastAsia="仿宋_GB2312" w:hAnsi="仿宋_GB2312" w:hint="eastAsia"/>
          <w:b/>
          <w:bCs/>
          <w:sz w:val="28"/>
          <w:szCs w:val="28"/>
        </w:rPr>
        <w:t>广州新尚健身有限公司管理人：</w:t>
      </w:r>
    </w:p>
    <w:p w14:paraId="5DD34B36" w14:textId="3C27999B" w:rsidR="003F4A10" w:rsidRDefault="00000000">
      <w:pPr>
        <w:spacing w:line="360" w:lineRule="auto"/>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我（单位）同意</w:t>
      </w:r>
      <w:r w:rsidR="00357966">
        <w:rPr>
          <w:rFonts w:ascii="仿宋_GB2312" w:eastAsia="仿宋_GB2312" w:hAnsi="仿宋_GB2312" w:hint="eastAsia"/>
          <w:sz w:val="28"/>
          <w:szCs w:val="28"/>
        </w:rPr>
        <w:t>广州新尚健身有限公司</w:t>
      </w:r>
      <w:r>
        <w:rPr>
          <w:rFonts w:ascii="仿宋_GB2312" w:eastAsia="仿宋_GB2312" w:hAnsi="仿宋_GB2312" w:hint="eastAsia"/>
          <w:sz w:val="28"/>
          <w:szCs w:val="28"/>
        </w:rPr>
        <w:t>债权人会议可以采用书面函件、电子邮件、短信、微信、通讯群</w:t>
      </w:r>
      <w:proofErr w:type="gramStart"/>
      <w:r>
        <w:rPr>
          <w:rFonts w:ascii="仿宋_GB2312" w:eastAsia="仿宋_GB2312" w:hAnsi="仿宋_GB2312" w:hint="eastAsia"/>
          <w:sz w:val="28"/>
          <w:szCs w:val="28"/>
        </w:rPr>
        <w:t>组及其</w:t>
      </w:r>
      <w:proofErr w:type="gramEnd"/>
      <w:r>
        <w:rPr>
          <w:rFonts w:ascii="仿宋_GB2312" w:eastAsia="仿宋_GB2312" w:hAnsi="仿宋_GB2312" w:hint="eastAsia"/>
          <w:sz w:val="28"/>
          <w:szCs w:val="28"/>
        </w:rPr>
        <w:t>他网络平台等便利有效的非现场形式召开，管理人可以通过我（单位）提供的《送达地址确认书》或《授权委托书》或《债权申报表》确定的任一联系方式向我（单位）告知、送达有关会议文件资料，送达方式包括函件、微信、电子邮件、短信、通讯群</w:t>
      </w:r>
      <w:proofErr w:type="gramStart"/>
      <w:r>
        <w:rPr>
          <w:rFonts w:ascii="仿宋_GB2312" w:eastAsia="仿宋_GB2312" w:hAnsi="仿宋_GB2312" w:hint="eastAsia"/>
          <w:sz w:val="28"/>
          <w:szCs w:val="28"/>
        </w:rPr>
        <w:t>组及其</w:t>
      </w:r>
      <w:proofErr w:type="gramEnd"/>
      <w:r>
        <w:rPr>
          <w:rFonts w:ascii="仿宋_GB2312" w:eastAsia="仿宋_GB2312" w:hAnsi="仿宋_GB2312" w:hint="eastAsia"/>
          <w:sz w:val="28"/>
          <w:szCs w:val="28"/>
        </w:rPr>
        <w:t>他网络平台等。</w:t>
      </w:r>
    </w:p>
    <w:p w14:paraId="0DF9309C" w14:textId="4BCAF17A" w:rsidR="003F4A10" w:rsidRDefault="00000000">
      <w:pPr>
        <w:spacing w:line="360" w:lineRule="auto"/>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我（单位）就有关事项需要表决或提出意见的，将通过快递方式邮寄表决材料或书面意见至管理人的办公场所（地址：广东省广州市天河区珠江东路6号广州周大福金融中心53层北京市盈科（广州）律师事务所；联系人：</w:t>
      </w:r>
      <w:r w:rsidR="000757C9">
        <w:rPr>
          <w:rFonts w:ascii="仿宋_GB2312" w:eastAsia="仿宋_GB2312" w:hAnsi="仿宋_GB2312" w:hint="eastAsia"/>
          <w:sz w:val="28"/>
          <w:szCs w:val="28"/>
        </w:rPr>
        <w:t>苏洁云，联系电话：</w:t>
      </w:r>
      <w:r w:rsidR="000757C9" w:rsidRPr="000757C9">
        <w:rPr>
          <w:rFonts w:ascii="仿宋_GB2312" w:eastAsia="仿宋_GB2312" w:hAnsi="仿宋_GB2312"/>
          <w:sz w:val="28"/>
          <w:szCs w:val="28"/>
        </w:rPr>
        <w:t>15011973353</w:t>
      </w:r>
      <w:r w:rsidR="000757C9">
        <w:rPr>
          <w:rFonts w:ascii="仿宋_GB2312" w:eastAsia="仿宋_GB2312" w:hAnsi="仿宋_GB2312" w:hint="eastAsia"/>
          <w:sz w:val="28"/>
          <w:szCs w:val="28"/>
        </w:rPr>
        <w:t>；</w:t>
      </w:r>
      <w:r>
        <w:rPr>
          <w:rFonts w:ascii="仿宋_GB2312" w:eastAsia="仿宋_GB2312" w:hAnsi="仿宋_GB2312" w:hint="eastAsia"/>
          <w:sz w:val="28"/>
          <w:szCs w:val="28"/>
        </w:rPr>
        <w:t>农海燕律师，联系电话：13924140093）。如我（单位）在管理人向我（单位）送达需要表决或者发表意见的文件后没有在管理人要求的期限内通过前述方式书面提交/邮寄表决结果或意见的，则视为默认我（单位）对相关事项、方案的表决为“同意/无意见”。</w:t>
      </w:r>
    </w:p>
    <w:p w14:paraId="2BCA89EB" w14:textId="77777777" w:rsidR="003F4A10" w:rsidRDefault="00000000">
      <w:pPr>
        <w:spacing w:line="360" w:lineRule="auto"/>
        <w:ind w:firstLineChars="200" w:firstLine="560"/>
        <w:rPr>
          <w:rFonts w:ascii="仿宋_GB2312" w:eastAsia="仿宋_GB2312" w:hAnsi="仿宋_GB2312" w:hint="eastAsia"/>
          <w:sz w:val="28"/>
          <w:szCs w:val="28"/>
        </w:rPr>
      </w:pPr>
      <w:r>
        <w:rPr>
          <w:rFonts w:ascii="仿宋_GB2312" w:eastAsia="仿宋_GB2312" w:hAnsi="仿宋_GB2312" w:hint="eastAsia"/>
          <w:sz w:val="28"/>
          <w:szCs w:val="28"/>
        </w:rPr>
        <w:t>特此确认。</w:t>
      </w:r>
    </w:p>
    <w:p w14:paraId="1419CD85" w14:textId="77777777" w:rsidR="003F4A10" w:rsidRDefault="00000000">
      <w:pPr>
        <w:wordWrap w:val="0"/>
        <w:jc w:val="right"/>
        <w:rPr>
          <w:rFonts w:ascii="仿宋_GB2312" w:eastAsia="仿宋_GB2312" w:hAnsi="仿宋_GB2312" w:hint="eastAsia"/>
          <w:sz w:val="28"/>
          <w:szCs w:val="28"/>
        </w:rPr>
      </w:pPr>
      <w:r>
        <w:rPr>
          <w:rFonts w:ascii="仿宋_GB2312" w:eastAsia="仿宋_GB2312" w:hAnsi="仿宋_GB2312" w:hint="eastAsia"/>
          <w:sz w:val="28"/>
          <w:szCs w:val="28"/>
        </w:rPr>
        <w:t xml:space="preserve">确认人/单位（签章）：             </w:t>
      </w:r>
    </w:p>
    <w:p w14:paraId="3CEE364B" w14:textId="77777777" w:rsidR="003F4A10" w:rsidRDefault="003F4A10">
      <w:pPr>
        <w:pStyle w:val="a0"/>
      </w:pPr>
    </w:p>
    <w:p w14:paraId="19A59FF5" w14:textId="77777777" w:rsidR="003F4A10" w:rsidRDefault="00000000">
      <w:pPr>
        <w:wordWrap w:val="0"/>
        <w:jc w:val="right"/>
        <w:rPr>
          <w:rFonts w:ascii="仿宋_GB2312" w:eastAsia="仿宋_GB2312" w:hAnsi="仿宋_GB2312" w:hint="eastAsia"/>
          <w:sz w:val="28"/>
          <w:szCs w:val="28"/>
        </w:rPr>
      </w:pPr>
      <w:r>
        <w:rPr>
          <w:rFonts w:ascii="仿宋_GB2312" w:eastAsia="仿宋_GB2312" w:hAnsi="仿宋_GB2312" w:hint="eastAsia"/>
          <w:sz w:val="28"/>
          <w:szCs w:val="28"/>
        </w:rPr>
        <w:t xml:space="preserve"> 年    月    日       </w:t>
      </w:r>
    </w:p>
    <w:sectPr w:rsidR="003F4A10">
      <w:headerReference w:type="default" r:id="rId7"/>
      <w:footerReference w:type="even" r:id="rId8"/>
      <w:footerReference w:type="default" r:id="rId9"/>
      <w:pgSz w:w="11906" w:h="16838"/>
      <w:pgMar w:top="1304" w:right="1247" w:bottom="1304" w:left="1247" w:header="454" w:footer="45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1A19E" w14:textId="77777777" w:rsidR="001F20B1" w:rsidRDefault="001F20B1">
      <w:pPr>
        <w:spacing w:line="240" w:lineRule="auto"/>
      </w:pPr>
      <w:r>
        <w:separator/>
      </w:r>
    </w:p>
  </w:endnote>
  <w:endnote w:type="continuationSeparator" w:id="0">
    <w:p w14:paraId="2247619D" w14:textId="77777777" w:rsidR="001F20B1" w:rsidRDefault="001F2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EE12" w14:textId="77777777" w:rsidR="003F4A10" w:rsidRDefault="00000000">
    <w:pPr>
      <w:pStyle w:val="a9"/>
      <w:framePr w:wrap="around" w:vAnchor="text" w:hAnchor="margin" w:xAlign="right" w:y="1"/>
      <w:rPr>
        <w:rStyle w:val="af"/>
      </w:rPr>
    </w:pPr>
    <w:r>
      <w:fldChar w:fldCharType="begin"/>
    </w:r>
    <w:r>
      <w:rPr>
        <w:rStyle w:val="af"/>
      </w:rPr>
      <w:instrText xml:space="preserve">PAGE  </w:instrText>
    </w:r>
    <w:r>
      <w:fldChar w:fldCharType="end"/>
    </w:r>
  </w:p>
  <w:p w14:paraId="3C5602E7" w14:textId="77777777" w:rsidR="003F4A10" w:rsidRDefault="003F4A10">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ED44" w14:textId="77777777" w:rsidR="003F4A10" w:rsidRDefault="00000000">
    <w:pPr>
      <w:pStyle w:val="a9"/>
      <w:jc w:val="both"/>
    </w:pPr>
    <w:r>
      <w:rPr>
        <w:noProof/>
      </w:rPr>
      <mc:AlternateContent>
        <mc:Choice Requires="wps">
          <w:drawing>
            <wp:anchor distT="0" distB="0" distL="114300" distR="114300" simplePos="0" relativeHeight="251659264" behindDoc="0" locked="0" layoutInCell="1" allowOverlap="1" wp14:anchorId="581E54CC" wp14:editId="1EA808D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76404" w14:textId="77777777" w:rsidR="003F4A10"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3F4A10">
                              <w:t>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1E54CC"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676404" w14:textId="77777777" w:rsidR="003F4A10" w:rsidRDefault="00000000">
                    <w:pPr>
                      <w:pStyle w:val="a9"/>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w:t>
                      </w:r>
                    </w:fldSimple>
                    <w:r>
                      <w:t xml:space="preserve"> </w:t>
                    </w:r>
                    <w:r>
                      <w:t>页</w:t>
                    </w:r>
                  </w:p>
                </w:txbxContent>
              </v:textbox>
              <w10:wrap anchorx="margin"/>
            </v:shape>
          </w:pict>
        </mc:Fallback>
      </mc:AlternateContent>
    </w:r>
  </w:p>
  <w:p w14:paraId="4EC040EA" w14:textId="77777777" w:rsidR="003F4A10" w:rsidRDefault="003F4A10">
    <w:pPr>
      <w:pStyle w:val="a9"/>
      <w:tabs>
        <w:tab w:val="right" w:pos="9997"/>
      </w:tabs>
      <w:ind w:leftChars="-171" w:left="-359" w:rightChars="33" w:right="6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2EDD" w14:textId="77777777" w:rsidR="001F20B1" w:rsidRDefault="001F20B1">
      <w:pPr>
        <w:spacing w:line="240" w:lineRule="auto"/>
      </w:pPr>
      <w:r>
        <w:separator/>
      </w:r>
    </w:p>
  </w:footnote>
  <w:footnote w:type="continuationSeparator" w:id="0">
    <w:p w14:paraId="6DDD9529" w14:textId="77777777" w:rsidR="001F20B1" w:rsidRDefault="001F20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8D75" w14:textId="77777777" w:rsidR="003F4A10" w:rsidRDefault="003F4A10">
    <w:pPr>
      <w:ind w:leftChars="-220" w:left="-462" w:rightChars="-330" w:right="-69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U0MDQ4NDJjMDU0NWQ3MDhjNDI2M2NjOGJhYjkwNTIifQ=="/>
    <w:docVar w:name="KSO_WPS_MARK_KEY" w:val="f0f358ab-c193-4e6c-b1a7-1e12b29b09d0"/>
  </w:docVars>
  <w:rsids>
    <w:rsidRoot w:val="0097586C"/>
    <w:rsid w:val="000757C9"/>
    <w:rsid w:val="000C4033"/>
    <w:rsid w:val="000E17F2"/>
    <w:rsid w:val="00130BAD"/>
    <w:rsid w:val="00134AB5"/>
    <w:rsid w:val="001458FE"/>
    <w:rsid w:val="00146D4D"/>
    <w:rsid w:val="00171CDD"/>
    <w:rsid w:val="001A1217"/>
    <w:rsid w:val="001E07AB"/>
    <w:rsid w:val="001F20B1"/>
    <w:rsid w:val="00211C4A"/>
    <w:rsid w:val="00284F56"/>
    <w:rsid w:val="00291351"/>
    <w:rsid w:val="002B1D3A"/>
    <w:rsid w:val="002F11A7"/>
    <w:rsid w:val="00357966"/>
    <w:rsid w:val="003A0830"/>
    <w:rsid w:val="003E78A1"/>
    <w:rsid w:val="003F4A10"/>
    <w:rsid w:val="004035C4"/>
    <w:rsid w:val="0040422F"/>
    <w:rsid w:val="004277C9"/>
    <w:rsid w:val="004C7910"/>
    <w:rsid w:val="004E74B0"/>
    <w:rsid w:val="0065195D"/>
    <w:rsid w:val="0066795B"/>
    <w:rsid w:val="006879AC"/>
    <w:rsid w:val="006D1E03"/>
    <w:rsid w:val="006E46FF"/>
    <w:rsid w:val="006F3B37"/>
    <w:rsid w:val="00767D3F"/>
    <w:rsid w:val="00866148"/>
    <w:rsid w:val="00867625"/>
    <w:rsid w:val="0097586C"/>
    <w:rsid w:val="009F0033"/>
    <w:rsid w:val="00A761F0"/>
    <w:rsid w:val="00B00CB8"/>
    <w:rsid w:val="00BA2FAF"/>
    <w:rsid w:val="00D408B9"/>
    <w:rsid w:val="00D85E65"/>
    <w:rsid w:val="00DA566A"/>
    <w:rsid w:val="00E42E22"/>
    <w:rsid w:val="00E60656"/>
    <w:rsid w:val="00E9582E"/>
    <w:rsid w:val="00EB534B"/>
    <w:rsid w:val="00F45A76"/>
    <w:rsid w:val="00FA49A3"/>
    <w:rsid w:val="00FD49B1"/>
    <w:rsid w:val="00FD75D5"/>
    <w:rsid w:val="0116312F"/>
    <w:rsid w:val="018E7169"/>
    <w:rsid w:val="01AC5842"/>
    <w:rsid w:val="02056D00"/>
    <w:rsid w:val="023A530D"/>
    <w:rsid w:val="023B7AF4"/>
    <w:rsid w:val="025E6589"/>
    <w:rsid w:val="02713B73"/>
    <w:rsid w:val="02DB5D1B"/>
    <w:rsid w:val="02F456F2"/>
    <w:rsid w:val="03162853"/>
    <w:rsid w:val="0357709F"/>
    <w:rsid w:val="0361265C"/>
    <w:rsid w:val="04826D2E"/>
    <w:rsid w:val="04AC7907"/>
    <w:rsid w:val="050140F6"/>
    <w:rsid w:val="05792E9D"/>
    <w:rsid w:val="057B5C57"/>
    <w:rsid w:val="05A14F91"/>
    <w:rsid w:val="05B35BCC"/>
    <w:rsid w:val="05F04965"/>
    <w:rsid w:val="061943DE"/>
    <w:rsid w:val="062F1292"/>
    <w:rsid w:val="063D3CB0"/>
    <w:rsid w:val="066647AF"/>
    <w:rsid w:val="06972932"/>
    <w:rsid w:val="06FF01C2"/>
    <w:rsid w:val="07110B9F"/>
    <w:rsid w:val="07223C1C"/>
    <w:rsid w:val="0732623A"/>
    <w:rsid w:val="077C6CA3"/>
    <w:rsid w:val="07AC659B"/>
    <w:rsid w:val="08161C67"/>
    <w:rsid w:val="083A189D"/>
    <w:rsid w:val="09056DDD"/>
    <w:rsid w:val="0906295F"/>
    <w:rsid w:val="094822F4"/>
    <w:rsid w:val="095C18FB"/>
    <w:rsid w:val="097F55EA"/>
    <w:rsid w:val="09860CAA"/>
    <w:rsid w:val="098B3F8E"/>
    <w:rsid w:val="09D947CF"/>
    <w:rsid w:val="09E518F1"/>
    <w:rsid w:val="0A5927C6"/>
    <w:rsid w:val="0A8114B1"/>
    <w:rsid w:val="0AA07F0D"/>
    <w:rsid w:val="0AB35D19"/>
    <w:rsid w:val="0AF03F4C"/>
    <w:rsid w:val="0B350656"/>
    <w:rsid w:val="0B4B2AEF"/>
    <w:rsid w:val="0B50723E"/>
    <w:rsid w:val="0BCC5F9E"/>
    <w:rsid w:val="0BE5207C"/>
    <w:rsid w:val="0D270472"/>
    <w:rsid w:val="0D3D5EE8"/>
    <w:rsid w:val="0D441769"/>
    <w:rsid w:val="0D447276"/>
    <w:rsid w:val="0D501777"/>
    <w:rsid w:val="0D576FA9"/>
    <w:rsid w:val="0D70006B"/>
    <w:rsid w:val="0D7D5BDF"/>
    <w:rsid w:val="0D905308"/>
    <w:rsid w:val="0E1C3D4F"/>
    <w:rsid w:val="0E3B2427"/>
    <w:rsid w:val="0E5872E8"/>
    <w:rsid w:val="0E845DBA"/>
    <w:rsid w:val="0E933573"/>
    <w:rsid w:val="0EE228A3"/>
    <w:rsid w:val="0F3F7E9C"/>
    <w:rsid w:val="0F4946D0"/>
    <w:rsid w:val="0FA92AAF"/>
    <w:rsid w:val="0FAB1ECE"/>
    <w:rsid w:val="0FC87CEA"/>
    <w:rsid w:val="0FDD52E7"/>
    <w:rsid w:val="101C4D2B"/>
    <w:rsid w:val="10274F9A"/>
    <w:rsid w:val="105D5149"/>
    <w:rsid w:val="10BB33AB"/>
    <w:rsid w:val="10C7077C"/>
    <w:rsid w:val="10C95854"/>
    <w:rsid w:val="117F3EEE"/>
    <w:rsid w:val="11B322D4"/>
    <w:rsid w:val="12155452"/>
    <w:rsid w:val="1222745A"/>
    <w:rsid w:val="123A1380"/>
    <w:rsid w:val="12525F91"/>
    <w:rsid w:val="125E4936"/>
    <w:rsid w:val="129F47D1"/>
    <w:rsid w:val="12E3308D"/>
    <w:rsid w:val="130C7FB1"/>
    <w:rsid w:val="13632E3B"/>
    <w:rsid w:val="136A10B9"/>
    <w:rsid w:val="136D241F"/>
    <w:rsid w:val="13877EBC"/>
    <w:rsid w:val="1392026C"/>
    <w:rsid w:val="139525D9"/>
    <w:rsid w:val="145D4238"/>
    <w:rsid w:val="14733F9D"/>
    <w:rsid w:val="148C0722"/>
    <w:rsid w:val="14B922F8"/>
    <w:rsid w:val="15127141"/>
    <w:rsid w:val="156D473A"/>
    <w:rsid w:val="15821BAF"/>
    <w:rsid w:val="15FA3EE8"/>
    <w:rsid w:val="1615355E"/>
    <w:rsid w:val="16A15FC9"/>
    <w:rsid w:val="16B466CB"/>
    <w:rsid w:val="16D50F3F"/>
    <w:rsid w:val="16E82A20"/>
    <w:rsid w:val="17C44FF7"/>
    <w:rsid w:val="17DE2A66"/>
    <w:rsid w:val="1820443C"/>
    <w:rsid w:val="18300B23"/>
    <w:rsid w:val="18477C1A"/>
    <w:rsid w:val="18573FF5"/>
    <w:rsid w:val="185F3FF8"/>
    <w:rsid w:val="188B7B07"/>
    <w:rsid w:val="189102F3"/>
    <w:rsid w:val="18A76A13"/>
    <w:rsid w:val="18C0682B"/>
    <w:rsid w:val="18C369BE"/>
    <w:rsid w:val="18F953B8"/>
    <w:rsid w:val="18FE1C7E"/>
    <w:rsid w:val="19101CCB"/>
    <w:rsid w:val="19397563"/>
    <w:rsid w:val="1953203C"/>
    <w:rsid w:val="195645B9"/>
    <w:rsid w:val="19673A2B"/>
    <w:rsid w:val="19D70880"/>
    <w:rsid w:val="19D76D7C"/>
    <w:rsid w:val="19F636A6"/>
    <w:rsid w:val="1A1D0C33"/>
    <w:rsid w:val="1A404921"/>
    <w:rsid w:val="1A606D71"/>
    <w:rsid w:val="1A67475E"/>
    <w:rsid w:val="1A952EBF"/>
    <w:rsid w:val="1AA13BF7"/>
    <w:rsid w:val="1AE51B3C"/>
    <w:rsid w:val="1B3668A0"/>
    <w:rsid w:val="1B6933E9"/>
    <w:rsid w:val="1B9B7A1D"/>
    <w:rsid w:val="1BDD2D6F"/>
    <w:rsid w:val="1BF260EF"/>
    <w:rsid w:val="1C444B9D"/>
    <w:rsid w:val="1C6C7C4F"/>
    <w:rsid w:val="1CD6156D"/>
    <w:rsid w:val="1D3B41B9"/>
    <w:rsid w:val="1D444728"/>
    <w:rsid w:val="1D556936"/>
    <w:rsid w:val="1D8666D1"/>
    <w:rsid w:val="1E37603B"/>
    <w:rsid w:val="1E56053E"/>
    <w:rsid w:val="1E9A4F48"/>
    <w:rsid w:val="1EAA4A5F"/>
    <w:rsid w:val="1EE83214"/>
    <w:rsid w:val="1EFA3051"/>
    <w:rsid w:val="1F011CD4"/>
    <w:rsid w:val="1F0625DD"/>
    <w:rsid w:val="1FB34858"/>
    <w:rsid w:val="1FDC6E9A"/>
    <w:rsid w:val="20511636"/>
    <w:rsid w:val="20692E24"/>
    <w:rsid w:val="20F12E19"/>
    <w:rsid w:val="210C1A01"/>
    <w:rsid w:val="21426231"/>
    <w:rsid w:val="21486EDD"/>
    <w:rsid w:val="214B42D7"/>
    <w:rsid w:val="21505D92"/>
    <w:rsid w:val="216D0410"/>
    <w:rsid w:val="21787096"/>
    <w:rsid w:val="218810DB"/>
    <w:rsid w:val="21997739"/>
    <w:rsid w:val="21DE514B"/>
    <w:rsid w:val="21E23E84"/>
    <w:rsid w:val="222004BD"/>
    <w:rsid w:val="22694EAB"/>
    <w:rsid w:val="22696DDC"/>
    <w:rsid w:val="229E5EAD"/>
    <w:rsid w:val="22AC2B5D"/>
    <w:rsid w:val="22CC31F6"/>
    <w:rsid w:val="237C661D"/>
    <w:rsid w:val="23971A56"/>
    <w:rsid w:val="23983A20"/>
    <w:rsid w:val="23CB16FF"/>
    <w:rsid w:val="23E34C9B"/>
    <w:rsid w:val="24763D61"/>
    <w:rsid w:val="24912949"/>
    <w:rsid w:val="24E920AE"/>
    <w:rsid w:val="252734B1"/>
    <w:rsid w:val="253912B6"/>
    <w:rsid w:val="25520EE9"/>
    <w:rsid w:val="256B4F5E"/>
    <w:rsid w:val="25995D63"/>
    <w:rsid w:val="25A470C1"/>
    <w:rsid w:val="25C5032F"/>
    <w:rsid w:val="2661459D"/>
    <w:rsid w:val="26EF0166"/>
    <w:rsid w:val="273073B8"/>
    <w:rsid w:val="27393E82"/>
    <w:rsid w:val="27533EE6"/>
    <w:rsid w:val="276C144B"/>
    <w:rsid w:val="27750300"/>
    <w:rsid w:val="27C40955"/>
    <w:rsid w:val="27D36DD5"/>
    <w:rsid w:val="27E0175D"/>
    <w:rsid w:val="28094EEC"/>
    <w:rsid w:val="282E038C"/>
    <w:rsid w:val="285367AF"/>
    <w:rsid w:val="2858552C"/>
    <w:rsid w:val="28A96D60"/>
    <w:rsid w:val="29017FE2"/>
    <w:rsid w:val="29371CFA"/>
    <w:rsid w:val="293E1091"/>
    <w:rsid w:val="296A3769"/>
    <w:rsid w:val="29B108D1"/>
    <w:rsid w:val="29B35110"/>
    <w:rsid w:val="29EF7A07"/>
    <w:rsid w:val="2A9A62D0"/>
    <w:rsid w:val="2AF9470D"/>
    <w:rsid w:val="2B05617C"/>
    <w:rsid w:val="2B4378DC"/>
    <w:rsid w:val="2B82123D"/>
    <w:rsid w:val="2BC2788C"/>
    <w:rsid w:val="2BDD6474"/>
    <w:rsid w:val="2BF65788"/>
    <w:rsid w:val="2C2E0A7D"/>
    <w:rsid w:val="2C87669B"/>
    <w:rsid w:val="2C8D471A"/>
    <w:rsid w:val="2C9C00DD"/>
    <w:rsid w:val="2CDA6E57"/>
    <w:rsid w:val="2D636E4D"/>
    <w:rsid w:val="2DA06AE3"/>
    <w:rsid w:val="2DCC67A0"/>
    <w:rsid w:val="2DFD2DFD"/>
    <w:rsid w:val="2E150147"/>
    <w:rsid w:val="2E1662EC"/>
    <w:rsid w:val="2E4D4C86"/>
    <w:rsid w:val="2EB13003"/>
    <w:rsid w:val="2EB84023"/>
    <w:rsid w:val="2F304C48"/>
    <w:rsid w:val="2F6B72AB"/>
    <w:rsid w:val="2FB55877"/>
    <w:rsid w:val="2FF60D4B"/>
    <w:rsid w:val="304C5976"/>
    <w:rsid w:val="30556C28"/>
    <w:rsid w:val="30627082"/>
    <w:rsid w:val="306A22A0"/>
    <w:rsid w:val="309020C3"/>
    <w:rsid w:val="309061AB"/>
    <w:rsid w:val="30A360FA"/>
    <w:rsid w:val="30CD5E8E"/>
    <w:rsid w:val="312E5E5E"/>
    <w:rsid w:val="31385E32"/>
    <w:rsid w:val="314B45DC"/>
    <w:rsid w:val="31507D89"/>
    <w:rsid w:val="31762116"/>
    <w:rsid w:val="31771459"/>
    <w:rsid w:val="31943A79"/>
    <w:rsid w:val="31FB58A6"/>
    <w:rsid w:val="320E59D0"/>
    <w:rsid w:val="32222E32"/>
    <w:rsid w:val="323D5EBE"/>
    <w:rsid w:val="325103C2"/>
    <w:rsid w:val="325D3E6B"/>
    <w:rsid w:val="328D4574"/>
    <w:rsid w:val="3290010F"/>
    <w:rsid w:val="32B858DF"/>
    <w:rsid w:val="32C75788"/>
    <w:rsid w:val="32E75E2A"/>
    <w:rsid w:val="32F96543"/>
    <w:rsid w:val="32FD13AE"/>
    <w:rsid w:val="335833CC"/>
    <w:rsid w:val="33A53D1B"/>
    <w:rsid w:val="33BC6495"/>
    <w:rsid w:val="341F1BE6"/>
    <w:rsid w:val="342D5ABF"/>
    <w:rsid w:val="34405134"/>
    <w:rsid w:val="344D0774"/>
    <w:rsid w:val="34515311"/>
    <w:rsid w:val="34796F56"/>
    <w:rsid w:val="349842EA"/>
    <w:rsid w:val="349A13A6"/>
    <w:rsid w:val="34E71366"/>
    <w:rsid w:val="34F62657"/>
    <w:rsid w:val="34F82870"/>
    <w:rsid w:val="35492A4D"/>
    <w:rsid w:val="35973B37"/>
    <w:rsid w:val="360A4309"/>
    <w:rsid w:val="36172EEE"/>
    <w:rsid w:val="362E4DD1"/>
    <w:rsid w:val="36310DC8"/>
    <w:rsid w:val="364C66D0"/>
    <w:rsid w:val="365D6B2F"/>
    <w:rsid w:val="36D23A8F"/>
    <w:rsid w:val="371C4EB4"/>
    <w:rsid w:val="371E3B7A"/>
    <w:rsid w:val="3723513A"/>
    <w:rsid w:val="372B09DB"/>
    <w:rsid w:val="37B37D1F"/>
    <w:rsid w:val="37B6359B"/>
    <w:rsid w:val="37CB7AC8"/>
    <w:rsid w:val="38044D88"/>
    <w:rsid w:val="380D38A8"/>
    <w:rsid w:val="382471D8"/>
    <w:rsid w:val="382907EC"/>
    <w:rsid w:val="38983E4E"/>
    <w:rsid w:val="38C320D4"/>
    <w:rsid w:val="38C85737"/>
    <w:rsid w:val="38D31238"/>
    <w:rsid w:val="3966456E"/>
    <w:rsid w:val="397D02DA"/>
    <w:rsid w:val="39810D86"/>
    <w:rsid w:val="398E0DAD"/>
    <w:rsid w:val="3A3758E9"/>
    <w:rsid w:val="3A60099C"/>
    <w:rsid w:val="3A8B353F"/>
    <w:rsid w:val="3AA0348E"/>
    <w:rsid w:val="3AD1189A"/>
    <w:rsid w:val="3B062F59"/>
    <w:rsid w:val="3B0910A8"/>
    <w:rsid w:val="3B6A7541"/>
    <w:rsid w:val="3B9C3C56"/>
    <w:rsid w:val="3BB05953"/>
    <w:rsid w:val="3C137C90"/>
    <w:rsid w:val="3C5F4C83"/>
    <w:rsid w:val="3C67007A"/>
    <w:rsid w:val="3CAC438D"/>
    <w:rsid w:val="3CE93F93"/>
    <w:rsid w:val="3D8F0A2E"/>
    <w:rsid w:val="3DA72764"/>
    <w:rsid w:val="3DC923A4"/>
    <w:rsid w:val="3DEC39B6"/>
    <w:rsid w:val="3DEE2762"/>
    <w:rsid w:val="3DEE74AC"/>
    <w:rsid w:val="3E2145BE"/>
    <w:rsid w:val="3E4335EE"/>
    <w:rsid w:val="3E594080"/>
    <w:rsid w:val="3E646581"/>
    <w:rsid w:val="3E6B3636"/>
    <w:rsid w:val="3EED5E1A"/>
    <w:rsid w:val="3F0A537A"/>
    <w:rsid w:val="3F56236D"/>
    <w:rsid w:val="3FB76F29"/>
    <w:rsid w:val="3FF36BC4"/>
    <w:rsid w:val="402B1A4C"/>
    <w:rsid w:val="40314B4C"/>
    <w:rsid w:val="407D0E36"/>
    <w:rsid w:val="40D43E92"/>
    <w:rsid w:val="40E65973"/>
    <w:rsid w:val="41010626"/>
    <w:rsid w:val="4125649B"/>
    <w:rsid w:val="41744D2D"/>
    <w:rsid w:val="418A5AB5"/>
    <w:rsid w:val="419B675D"/>
    <w:rsid w:val="41F44B61"/>
    <w:rsid w:val="42470693"/>
    <w:rsid w:val="42AB7C09"/>
    <w:rsid w:val="42BC02EE"/>
    <w:rsid w:val="42DE6DC7"/>
    <w:rsid w:val="43111EEE"/>
    <w:rsid w:val="4348021F"/>
    <w:rsid w:val="434F15AD"/>
    <w:rsid w:val="435968D0"/>
    <w:rsid w:val="43C41594"/>
    <w:rsid w:val="441006E1"/>
    <w:rsid w:val="44342FA4"/>
    <w:rsid w:val="445A2900"/>
    <w:rsid w:val="445D2EF2"/>
    <w:rsid w:val="44753296"/>
    <w:rsid w:val="447F4DC4"/>
    <w:rsid w:val="44872FC9"/>
    <w:rsid w:val="44BA339E"/>
    <w:rsid w:val="44BD3991"/>
    <w:rsid w:val="44CD4E80"/>
    <w:rsid w:val="44DD4781"/>
    <w:rsid w:val="451707F1"/>
    <w:rsid w:val="451E1B7F"/>
    <w:rsid w:val="45B62A10"/>
    <w:rsid w:val="45D73AB5"/>
    <w:rsid w:val="462907DC"/>
    <w:rsid w:val="462A6302"/>
    <w:rsid w:val="4642364B"/>
    <w:rsid w:val="469D2B56"/>
    <w:rsid w:val="46A20C3F"/>
    <w:rsid w:val="46AF05B5"/>
    <w:rsid w:val="46B326A2"/>
    <w:rsid w:val="46DD2912"/>
    <w:rsid w:val="471558F1"/>
    <w:rsid w:val="471D65F7"/>
    <w:rsid w:val="472B0583"/>
    <w:rsid w:val="473A769C"/>
    <w:rsid w:val="473F516C"/>
    <w:rsid w:val="473F7B8B"/>
    <w:rsid w:val="476271BA"/>
    <w:rsid w:val="476F7E82"/>
    <w:rsid w:val="47B4172D"/>
    <w:rsid w:val="47D77DC3"/>
    <w:rsid w:val="480C5CBF"/>
    <w:rsid w:val="483B0352"/>
    <w:rsid w:val="485C2BE2"/>
    <w:rsid w:val="486741FF"/>
    <w:rsid w:val="487675DC"/>
    <w:rsid w:val="48906D80"/>
    <w:rsid w:val="48B30830"/>
    <w:rsid w:val="492B07D9"/>
    <w:rsid w:val="494E2307"/>
    <w:rsid w:val="49667034"/>
    <w:rsid w:val="49883A6B"/>
    <w:rsid w:val="49B0303F"/>
    <w:rsid w:val="4A117D9A"/>
    <w:rsid w:val="4A2F3EE7"/>
    <w:rsid w:val="4A670609"/>
    <w:rsid w:val="4AA5064D"/>
    <w:rsid w:val="4AF869CF"/>
    <w:rsid w:val="4B0F6F86"/>
    <w:rsid w:val="4B165C00"/>
    <w:rsid w:val="4B217CD3"/>
    <w:rsid w:val="4B44610A"/>
    <w:rsid w:val="4B49547C"/>
    <w:rsid w:val="4B51753B"/>
    <w:rsid w:val="4B663938"/>
    <w:rsid w:val="4B885FA4"/>
    <w:rsid w:val="4BBE132D"/>
    <w:rsid w:val="4BC6087B"/>
    <w:rsid w:val="4C1D00A6"/>
    <w:rsid w:val="4C2F4672"/>
    <w:rsid w:val="4C341C88"/>
    <w:rsid w:val="4C4732EA"/>
    <w:rsid w:val="4C6000B0"/>
    <w:rsid w:val="4C9C5E0E"/>
    <w:rsid w:val="4D525296"/>
    <w:rsid w:val="4D61085B"/>
    <w:rsid w:val="4D9A25C7"/>
    <w:rsid w:val="4DD454D1"/>
    <w:rsid w:val="4DF3347D"/>
    <w:rsid w:val="4E007C3A"/>
    <w:rsid w:val="4E05603E"/>
    <w:rsid w:val="4E127EA2"/>
    <w:rsid w:val="4E8A2441"/>
    <w:rsid w:val="4EB470B0"/>
    <w:rsid w:val="4EF94AC3"/>
    <w:rsid w:val="4F1657B4"/>
    <w:rsid w:val="4F391364"/>
    <w:rsid w:val="4F537946"/>
    <w:rsid w:val="4F633850"/>
    <w:rsid w:val="4F6F4D85"/>
    <w:rsid w:val="4F8B1BBF"/>
    <w:rsid w:val="4FD23E66"/>
    <w:rsid w:val="4FD650A5"/>
    <w:rsid w:val="4FFE4A87"/>
    <w:rsid w:val="503C735D"/>
    <w:rsid w:val="507508D7"/>
    <w:rsid w:val="50901457"/>
    <w:rsid w:val="50A205A2"/>
    <w:rsid w:val="51230A8E"/>
    <w:rsid w:val="51A56758"/>
    <w:rsid w:val="51B72730"/>
    <w:rsid w:val="51C4585C"/>
    <w:rsid w:val="52146918"/>
    <w:rsid w:val="52561166"/>
    <w:rsid w:val="526D7CA2"/>
    <w:rsid w:val="52892D6A"/>
    <w:rsid w:val="52A62C9A"/>
    <w:rsid w:val="531E63CC"/>
    <w:rsid w:val="53463775"/>
    <w:rsid w:val="534C6E09"/>
    <w:rsid w:val="536A2433"/>
    <w:rsid w:val="53915C12"/>
    <w:rsid w:val="53E85915"/>
    <w:rsid w:val="53F005F3"/>
    <w:rsid w:val="53F1220D"/>
    <w:rsid w:val="54102FDB"/>
    <w:rsid w:val="541F4FCC"/>
    <w:rsid w:val="545845E1"/>
    <w:rsid w:val="54975154"/>
    <w:rsid w:val="54DD0329"/>
    <w:rsid w:val="54FC6789"/>
    <w:rsid w:val="5517656B"/>
    <w:rsid w:val="55AD4E44"/>
    <w:rsid w:val="55CB3517"/>
    <w:rsid w:val="56066BE0"/>
    <w:rsid w:val="56191C93"/>
    <w:rsid w:val="56204B57"/>
    <w:rsid w:val="562459BD"/>
    <w:rsid w:val="56261658"/>
    <w:rsid w:val="56335624"/>
    <w:rsid w:val="56351265"/>
    <w:rsid w:val="566275F3"/>
    <w:rsid w:val="56D86478"/>
    <w:rsid w:val="56DD185F"/>
    <w:rsid w:val="56E12A0D"/>
    <w:rsid w:val="56F72F4F"/>
    <w:rsid w:val="571701DC"/>
    <w:rsid w:val="573F5C03"/>
    <w:rsid w:val="574014E1"/>
    <w:rsid w:val="57432B3B"/>
    <w:rsid w:val="57462870"/>
    <w:rsid w:val="575C1BA2"/>
    <w:rsid w:val="57827D4C"/>
    <w:rsid w:val="579072CD"/>
    <w:rsid w:val="57E44562"/>
    <w:rsid w:val="57E9601D"/>
    <w:rsid w:val="57F40CD0"/>
    <w:rsid w:val="58191DE1"/>
    <w:rsid w:val="582157B7"/>
    <w:rsid w:val="586D09FC"/>
    <w:rsid w:val="5898534D"/>
    <w:rsid w:val="58AB32D2"/>
    <w:rsid w:val="58AD64DB"/>
    <w:rsid w:val="59FF30AB"/>
    <w:rsid w:val="5A315A59"/>
    <w:rsid w:val="5A433E19"/>
    <w:rsid w:val="5A6279C1"/>
    <w:rsid w:val="5A747116"/>
    <w:rsid w:val="5AA41CEA"/>
    <w:rsid w:val="5AC24903"/>
    <w:rsid w:val="5AE53103"/>
    <w:rsid w:val="5AF71C7B"/>
    <w:rsid w:val="5B133620"/>
    <w:rsid w:val="5BBB382C"/>
    <w:rsid w:val="5BFE5E0F"/>
    <w:rsid w:val="5C07081F"/>
    <w:rsid w:val="5C14042C"/>
    <w:rsid w:val="5C751687"/>
    <w:rsid w:val="5C8E654B"/>
    <w:rsid w:val="5C986B23"/>
    <w:rsid w:val="5C9C5845"/>
    <w:rsid w:val="5CC46711"/>
    <w:rsid w:val="5D1256CE"/>
    <w:rsid w:val="5D1C654D"/>
    <w:rsid w:val="5D210AD3"/>
    <w:rsid w:val="5D281324"/>
    <w:rsid w:val="5D51183E"/>
    <w:rsid w:val="5DC535B4"/>
    <w:rsid w:val="5E1B0D14"/>
    <w:rsid w:val="5E29527C"/>
    <w:rsid w:val="5E89366B"/>
    <w:rsid w:val="5EB86749"/>
    <w:rsid w:val="5F105C44"/>
    <w:rsid w:val="5F133219"/>
    <w:rsid w:val="5F4652FC"/>
    <w:rsid w:val="5FA016B7"/>
    <w:rsid w:val="5FE97DAA"/>
    <w:rsid w:val="60275934"/>
    <w:rsid w:val="604D2B80"/>
    <w:rsid w:val="60527D4A"/>
    <w:rsid w:val="60D767F0"/>
    <w:rsid w:val="61045C75"/>
    <w:rsid w:val="611B4D6D"/>
    <w:rsid w:val="612901D3"/>
    <w:rsid w:val="617C437D"/>
    <w:rsid w:val="61831B7E"/>
    <w:rsid w:val="61A536BD"/>
    <w:rsid w:val="61BE0F8C"/>
    <w:rsid w:val="61D332A2"/>
    <w:rsid w:val="61EB224D"/>
    <w:rsid w:val="61F1298B"/>
    <w:rsid w:val="621C64A7"/>
    <w:rsid w:val="622215D0"/>
    <w:rsid w:val="622F0AD0"/>
    <w:rsid w:val="62775FD3"/>
    <w:rsid w:val="630E1E92"/>
    <w:rsid w:val="63316ACA"/>
    <w:rsid w:val="63396187"/>
    <w:rsid w:val="63442359"/>
    <w:rsid w:val="638F2682"/>
    <w:rsid w:val="63B514A9"/>
    <w:rsid w:val="63DF64EB"/>
    <w:rsid w:val="64185CA3"/>
    <w:rsid w:val="64DF7A01"/>
    <w:rsid w:val="65181CEF"/>
    <w:rsid w:val="654260D1"/>
    <w:rsid w:val="658B1AA4"/>
    <w:rsid w:val="65F91B21"/>
    <w:rsid w:val="662F72F1"/>
    <w:rsid w:val="66410DD2"/>
    <w:rsid w:val="668F1B3D"/>
    <w:rsid w:val="66DA137A"/>
    <w:rsid w:val="674072DB"/>
    <w:rsid w:val="674D2C87"/>
    <w:rsid w:val="67550FD9"/>
    <w:rsid w:val="675B2367"/>
    <w:rsid w:val="6760172C"/>
    <w:rsid w:val="67634F7D"/>
    <w:rsid w:val="677671A1"/>
    <w:rsid w:val="678216A2"/>
    <w:rsid w:val="67B43BAE"/>
    <w:rsid w:val="67D143D7"/>
    <w:rsid w:val="691259E5"/>
    <w:rsid w:val="69344C1E"/>
    <w:rsid w:val="69B55D5F"/>
    <w:rsid w:val="69C04704"/>
    <w:rsid w:val="69CE5543"/>
    <w:rsid w:val="69E228CC"/>
    <w:rsid w:val="69F136DF"/>
    <w:rsid w:val="69FF21DE"/>
    <w:rsid w:val="6A475A7C"/>
    <w:rsid w:val="6A5854B5"/>
    <w:rsid w:val="6A7C687C"/>
    <w:rsid w:val="6A9A4F55"/>
    <w:rsid w:val="6B361121"/>
    <w:rsid w:val="6B453112"/>
    <w:rsid w:val="6B5E5F82"/>
    <w:rsid w:val="6B9B2D32"/>
    <w:rsid w:val="6BE23BD9"/>
    <w:rsid w:val="6BE96194"/>
    <w:rsid w:val="6C1B3213"/>
    <w:rsid w:val="6C787517"/>
    <w:rsid w:val="6C8C01E3"/>
    <w:rsid w:val="6CA36B19"/>
    <w:rsid w:val="6CE801F9"/>
    <w:rsid w:val="6D2F0C1D"/>
    <w:rsid w:val="6D450B77"/>
    <w:rsid w:val="6D5533B5"/>
    <w:rsid w:val="6E6E2980"/>
    <w:rsid w:val="6EB26D11"/>
    <w:rsid w:val="6EE92007"/>
    <w:rsid w:val="6F1D7A4C"/>
    <w:rsid w:val="6F60676D"/>
    <w:rsid w:val="6F6447C8"/>
    <w:rsid w:val="6F720316"/>
    <w:rsid w:val="6F951661"/>
    <w:rsid w:val="6FB940CF"/>
    <w:rsid w:val="700853C0"/>
    <w:rsid w:val="70C42D4A"/>
    <w:rsid w:val="70EC7D73"/>
    <w:rsid w:val="70F359CC"/>
    <w:rsid w:val="714874B8"/>
    <w:rsid w:val="71670195"/>
    <w:rsid w:val="7168462E"/>
    <w:rsid w:val="71D557C4"/>
    <w:rsid w:val="720234E5"/>
    <w:rsid w:val="72077373"/>
    <w:rsid w:val="72B41919"/>
    <w:rsid w:val="72DD6326"/>
    <w:rsid w:val="730B2E93"/>
    <w:rsid w:val="73506AF8"/>
    <w:rsid w:val="73716B3B"/>
    <w:rsid w:val="73774085"/>
    <w:rsid w:val="7385480C"/>
    <w:rsid w:val="739C3AEB"/>
    <w:rsid w:val="73A81BC6"/>
    <w:rsid w:val="73AA26AC"/>
    <w:rsid w:val="73CD620E"/>
    <w:rsid w:val="73DB0C8D"/>
    <w:rsid w:val="74235FBB"/>
    <w:rsid w:val="744F5FE5"/>
    <w:rsid w:val="747532AC"/>
    <w:rsid w:val="747A3FDE"/>
    <w:rsid w:val="74977A64"/>
    <w:rsid w:val="74B7026E"/>
    <w:rsid w:val="74BB1386"/>
    <w:rsid w:val="75296D4B"/>
    <w:rsid w:val="753D30AC"/>
    <w:rsid w:val="753E6482"/>
    <w:rsid w:val="756612E0"/>
    <w:rsid w:val="75877F98"/>
    <w:rsid w:val="759B20E3"/>
    <w:rsid w:val="75BC0475"/>
    <w:rsid w:val="75D82E83"/>
    <w:rsid w:val="75DE3D35"/>
    <w:rsid w:val="763243C5"/>
    <w:rsid w:val="769468B9"/>
    <w:rsid w:val="7697757F"/>
    <w:rsid w:val="76AF3B36"/>
    <w:rsid w:val="76EC6B38"/>
    <w:rsid w:val="7711272C"/>
    <w:rsid w:val="77546B06"/>
    <w:rsid w:val="77675A15"/>
    <w:rsid w:val="779A7CE7"/>
    <w:rsid w:val="78120820"/>
    <w:rsid w:val="783E49D2"/>
    <w:rsid w:val="787E14FF"/>
    <w:rsid w:val="788A485A"/>
    <w:rsid w:val="788A5944"/>
    <w:rsid w:val="78FA19E0"/>
    <w:rsid w:val="792627D5"/>
    <w:rsid w:val="792C3B64"/>
    <w:rsid w:val="798017B9"/>
    <w:rsid w:val="79D42231"/>
    <w:rsid w:val="79FB72EC"/>
    <w:rsid w:val="7A230AC3"/>
    <w:rsid w:val="7A3C7DD6"/>
    <w:rsid w:val="7A88301C"/>
    <w:rsid w:val="7A9028F3"/>
    <w:rsid w:val="7AC535AA"/>
    <w:rsid w:val="7AEA1912"/>
    <w:rsid w:val="7B224473"/>
    <w:rsid w:val="7B407452"/>
    <w:rsid w:val="7B887E21"/>
    <w:rsid w:val="7BA740D4"/>
    <w:rsid w:val="7BC20B48"/>
    <w:rsid w:val="7BEA6126"/>
    <w:rsid w:val="7C130D84"/>
    <w:rsid w:val="7D1172F8"/>
    <w:rsid w:val="7D166FD4"/>
    <w:rsid w:val="7D3F20B7"/>
    <w:rsid w:val="7D6D017E"/>
    <w:rsid w:val="7D7358BD"/>
    <w:rsid w:val="7DE844FD"/>
    <w:rsid w:val="7E344C26"/>
    <w:rsid w:val="7E372D8F"/>
    <w:rsid w:val="7E537EE9"/>
    <w:rsid w:val="7E7F0855"/>
    <w:rsid w:val="7E9E651D"/>
    <w:rsid w:val="7EB776DC"/>
    <w:rsid w:val="7EC62364"/>
    <w:rsid w:val="7ED357CA"/>
    <w:rsid w:val="7EDE76AE"/>
    <w:rsid w:val="7F054561"/>
    <w:rsid w:val="7F335008"/>
    <w:rsid w:val="7F63F9A0"/>
    <w:rsid w:val="7F89546E"/>
    <w:rsid w:val="7FC56553"/>
    <w:rsid w:val="7FD41CF2"/>
    <w:rsid w:val="7FF7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71BCF"/>
  <w15:docId w15:val="{E93B4EF5-9A7F-4E4E-86F1-2FCD670C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spacing w:line="312" w:lineRule="atLeast"/>
      <w:jc w:val="both"/>
      <w:textAlignment w:val="baseline"/>
    </w:pPr>
    <w:rPr>
      <w:rFonts w:ascii="Calibri" w:hAnsi="Calibri" w:cs="宋体"/>
      <w:sz w:val="21"/>
      <w:szCs w:val="22"/>
    </w:rPr>
  </w:style>
  <w:style w:type="paragraph" w:styleId="1">
    <w:name w:val="heading 1"/>
    <w:basedOn w:val="a"/>
    <w:next w:val="a"/>
    <w:link w:val="10"/>
    <w:qFormat/>
    <w:pPr>
      <w:keepNext/>
      <w:keepLines/>
      <w:adjustRightInd/>
      <w:spacing w:before="340" w:after="330" w:line="576" w:lineRule="auto"/>
      <w:textAlignment w:val="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adjustRightInd/>
      <w:spacing w:after="120" w:line="240" w:lineRule="auto"/>
      <w:textAlignment w:val="auto"/>
    </w:pPr>
    <w:rPr>
      <w:kern w:val="2"/>
      <w:szCs w:val="24"/>
    </w:rPr>
  </w:style>
  <w:style w:type="paragraph" w:styleId="a5">
    <w:name w:val="Body Text Indent"/>
    <w:basedOn w:val="a"/>
    <w:link w:val="a6"/>
    <w:qFormat/>
    <w:pPr>
      <w:adjustRightInd/>
      <w:spacing w:line="460" w:lineRule="exact"/>
      <w:ind w:firstLine="420"/>
      <w:textAlignment w:val="auto"/>
    </w:pPr>
    <w:rPr>
      <w:kern w:val="2"/>
      <w:sz w:val="28"/>
    </w:rPr>
  </w:style>
  <w:style w:type="paragraph" w:styleId="a7">
    <w:name w:val="Balloon Text"/>
    <w:basedOn w:val="a"/>
    <w:link w:val="a8"/>
    <w:uiPriority w:val="99"/>
    <w:qFormat/>
    <w:pPr>
      <w:spacing w:line="240" w:lineRule="auto"/>
    </w:pPr>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sz w:val="24"/>
    </w:rPr>
  </w:style>
  <w:style w:type="character" w:styleId="ae">
    <w:name w:val="Strong"/>
    <w:basedOn w:val="a1"/>
    <w:qFormat/>
    <w:rPr>
      <w:b/>
      <w:bCs/>
    </w:rPr>
  </w:style>
  <w:style w:type="character" w:styleId="af">
    <w:name w:val="page number"/>
    <w:basedOn w:val="a1"/>
    <w:qFormat/>
  </w:style>
  <w:style w:type="character" w:styleId="af0">
    <w:name w:val="Hyperlink"/>
    <w:basedOn w:val="a1"/>
    <w:qFormat/>
    <w:rPr>
      <w:color w:val="0000FF"/>
      <w:u w:val="none"/>
    </w:rPr>
  </w:style>
  <w:style w:type="character" w:customStyle="1" w:styleId="10">
    <w:name w:val="标题 1 字符"/>
    <w:basedOn w:val="a1"/>
    <w:link w:val="1"/>
    <w:qFormat/>
    <w:rPr>
      <w:b/>
      <w:kern w:val="44"/>
      <w:sz w:val="44"/>
    </w:rPr>
  </w:style>
  <w:style w:type="character" w:customStyle="1" w:styleId="a4">
    <w:name w:val="正文文本 字符"/>
    <w:basedOn w:val="a1"/>
    <w:link w:val="a0"/>
    <w:qFormat/>
    <w:rPr>
      <w:szCs w:val="24"/>
    </w:rPr>
  </w:style>
  <w:style w:type="character" w:customStyle="1" w:styleId="a6">
    <w:name w:val="正文文本缩进 字符"/>
    <w:basedOn w:val="a1"/>
    <w:link w:val="a5"/>
    <w:qFormat/>
    <w:rPr>
      <w:sz w:val="28"/>
    </w:rPr>
  </w:style>
  <w:style w:type="character" w:customStyle="1" w:styleId="aa">
    <w:name w:val="页脚 字符"/>
    <w:basedOn w:val="a1"/>
    <w:link w:val="a9"/>
    <w:qFormat/>
    <w:rPr>
      <w:kern w:val="0"/>
      <w:sz w:val="18"/>
      <w:szCs w:val="18"/>
    </w:rPr>
  </w:style>
  <w:style w:type="character" w:customStyle="1" w:styleId="a8">
    <w:name w:val="批注框文本 字符"/>
    <w:basedOn w:val="a1"/>
    <w:link w:val="a7"/>
    <w:uiPriority w:val="99"/>
    <w:qFormat/>
    <w:rPr>
      <w:kern w:val="0"/>
      <w:sz w:val="18"/>
      <w:szCs w:val="18"/>
    </w:rPr>
  </w:style>
  <w:style w:type="character" w:customStyle="1" w:styleId="ac">
    <w:name w:val="页眉 字符"/>
    <w:basedOn w:val="a1"/>
    <w:link w:val="ab"/>
    <w:uiPriority w:val="99"/>
    <w:qFormat/>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252</Words>
  <Characters>263</Characters>
  <Application>Microsoft Office Word</Application>
  <DocSecurity>0</DocSecurity>
  <Lines>9</Lines>
  <Paragraphs>8</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louyq</dc:creator>
  <cp:lastModifiedBy>NongHaiyan</cp:lastModifiedBy>
  <cp:revision>3</cp:revision>
  <cp:lastPrinted>2024-10-28T11:48:00Z</cp:lastPrinted>
  <dcterms:created xsi:type="dcterms:W3CDTF">2026-05-22T10:35:00Z</dcterms:created>
  <dcterms:modified xsi:type="dcterms:W3CDTF">2026-05-22T10:40:00Z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475CA367EA0F4E6881DFF1FD08FF866F_13</vt:lpwstr>
  </property>
  <property fmtid="{D5CDD505-2E9C-101B-9397-08002B2CF9AE}" pid="4" name="KSOTemplateDocerSaveRecord">
    <vt:lpwstr>eyJoZGlkIjoiMjZkOGRmNDliNzhiMTkwYmM3Mjg2ZmUwYzJiZjcyODYiLCJ1c2VySWQiOiIxMjg0Nzg1NTU5In0=</vt:lpwstr>
  </property>
</Properties>
</file>